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948AF7" w14:textId="77777777" w:rsidR="002323FE" w:rsidRPr="00694B54" w:rsidRDefault="002323FE" w:rsidP="002323FE">
      <w:pPr>
        <w:widowControl w:val="0"/>
        <w:autoSpaceDE w:val="0"/>
        <w:autoSpaceDN w:val="0"/>
        <w:adjustRightInd w:val="0"/>
        <w:spacing w:after="0" w:line="240" w:lineRule="auto"/>
        <w:ind w:right="-143"/>
        <w:rPr>
          <w:rFonts w:ascii="Times New Roman" w:hAnsi="Times New Roman"/>
          <w:bCs/>
          <w:sz w:val="28"/>
          <w:szCs w:val="28"/>
        </w:rPr>
      </w:pPr>
      <w:r w:rsidRPr="00694B54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        Приложение № 41</w:t>
      </w:r>
    </w:p>
    <w:p w14:paraId="1EA3E832" w14:textId="77777777" w:rsidR="002323FE" w:rsidRPr="00694B54" w:rsidRDefault="002323FE" w:rsidP="002323FE">
      <w:pPr>
        <w:widowControl w:val="0"/>
        <w:autoSpaceDE w:val="0"/>
        <w:autoSpaceDN w:val="0"/>
        <w:adjustRightInd w:val="0"/>
        <w:spacing w:after="0" w:line="240" w:lineRule="auto"/>
        <w:ind w:left="6663" w:right="-143"/>
        <w:rPr>
          <w:rFonts w:ascii="Times New Roman" w:hAnsi="Times New Roman"/>
          <w:bCs/>
          <w:sz w:val="28"/>
          <w:szCs w:val="28"/>
        </w:rPr>
      </w:pPr>
    </w:p>
    <w:p w14:paraId="110F7E10" w14:textId="77777777" w:rsidR="002323FE" w:rsidRPr="00694B54" w:rsidRDefault="002323FE" w:rsidP="002323FE">
      <w:pPr>
        <w:widowControl w:val="0"/>
        <w:autoSpaceDE w:val="0"/>
        <w:autoSpaceDN w:val="0"/>
        <w:adjustRightInd w:val="0"/>
        <w:spacing w:after="0" w:line="240" w:lineRule="auto"/>
        <w:ind w:right="-143"/>
        <w:rPr>
          <w:rFonts w:ascii="Times New Roman" w:hAnsi="Times New Roman"/>
          <w:bCs/>
          <w:sz w:val="28"/>
          <w:szCs w:val="28"/>
        </w:rPr>
      </w:pPr>
      <w:r w:rsidRPr="00694B54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        УТВЕРЖДЕНА</w:t>
      </w:r>
    </w:p>
    <w:p w14:paraId="1A63F29F" w14:textId="77777777" w:rsidR="002323FE" w:rsidRPr="00694B54" w:rsidRDefault="002323FE" w:rsidP="002323FE">
      <w:pPr>
        <w:widowControl w:val="0"/>
        <w:autoSpaceDE w:val="0"/>
        <w:autoSpaceDN w:val="0"/>
        <w:adjustRightInd w:val="0"/>
        <w:spacing w:after="0" w:line="240" w:lineRule="auto"/>
        <w:ind w:left="6379" w:right="-143"/>
        <w:rPr>
          <w:rFonts w:ascii="Times New Roman" w:hAnsi="Times New Roman"/>
          <w:bCs/>
          <w:sz w:val="28"/>
          <w:szCs w:val="28"/>
        </w:rPr>
      </w:pPr>
      <w:r w:rsidRPr="00694B54">
        <w:rPr>
          <w:rFonts w:ascii="Times New Roman" w:hAnsi="Times New Roman"/>
          <w:bCs/>
          <w:sz w:val="28"/>
          <w:szCs w:val="28"/>
        </w:rPr>
        <w:t xml:space="preserve">  приказом Финуниверситета</w:t>
      </w:r>
    </w:p>
    <w:p w14:paraId="075F8A31" w14:textId="77777777" w:rsidR="002323FE" w:rsidRPr="00694B54" w:rsidRDefault="002323FE" w:rsidP="002323FE">
      <w:pPr>
        <w:widowControl w:val="0"/>
        <w:autoSpaceDE w:val="0"/>
        <w:autoSpaceDN w:val="0"/>
        <w:adjustRightInd w:val="0"/>
        <w:spacing w:after="0" w:line="240" w:lineRule="auto"/>
        <w:ind w:right="-143"/>
        <w:rPr>
          <w:rFonts w:ascii="Times New Roman" w:hAnsi="Times New Roman"/>
          <w:bCs/>
          <w:sz w:val="28"/>
          <w:szCs w:val="28"/>
        </w:rPr>
      </w:pPr>
      <w:r w:rsidRPr="00694B54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        от______</w:t>
      </w:r>
      <w:bookmarkStart w:id="0" w:name="_GoBack"/>
      <w:bookmarkEnd w:id="0"/>
      <w:r>
        <w:rPr>
          <w:rFonts w:ascii="Times New Roman" w:hAnsi="Times New Roman"/>
          <w:bCs/>
          <w:sz w:val="28"/>
          <w:szCs w:val="28"/>
        </w:rPr>
        <w:t>__</w:t>
      </w:r>
      <w:r w:rsidRPr="00694B54">
        <w:rPr>
          <w:rFonts w:ascii="Times New Roman" w:hAnsi="Times New Roman"/>
          <w:bCs/>
          <w:sz w:val="28"/>
          <w:szCs w:val="28"/>
        </w:rPr>
        <w:t xml:space="preserve"> № _________ </w:t>
      </w:r>
    </w:p>
    <w:p w14:paraId="774537C3" w14:textId="77777777" w:rsidR="002323FE" w:rsidRPr="00694B54" w:rsidRDefault="002323FE" w:rsidP="002323F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5793C5C" w14:textId="77777777" w:rsidR="002323FE" w:rsidRPr="00694B54" w:rsidRDefault="002323FE" w:rsidP="002323F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694B54">
        <w:rPr>
          <w:rFonts w:ascii="Times New Roman" w:hAnsi="Times New Roman"/>
          <w:b/>
          <w:bCs/>
          <w:sz w:val="28"/>
          <w:szCs w:val="28"/>
        </w:rPr>
        <w:t>ФОРМА</w:t>
      </w:r>
    </w:p>
    <w:p w14:paraId="070D6D77" w14:textId="77777777" w:rsidR="002323FE" w:rsidRPr="00694B54" w:rsidRDefault="002323FE" w:rsidP="002323F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2D321E" w14:textId="77777777" w:rsidR="002323FE" w:rsidRPr="00694B54" w:rsidRDefault="002323FE" w:rsidP="002323F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94B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ДОГОВОР (ОФЕРТА) № ______</w:t>
      </w:r>
    </w:p>
    <w:p w14:paraId="45E8721A" w14:textId="77777777" w:rsidR="002323FE" w:rsidRPr="00694B54" w:rsidRDefault="002323FE" w:rsidP="002323F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94B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оказании платных образовательных услуг по программе высшего образования</w:t>
      </w:r>
    </w:p>
    <w:p w14:paraId="016E3B0C" w14:textId="77777777" w:rsidR="002323FE" w:rsidRPr="00694B54" w:rsidRDefault="002323FE" w:rsidP="002323F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14:paraId="7CDBE88A" w14:textId="77777777" w:rsidR="002323FE" w:rsidRPr="00694B54" w:rsidRDefault="002323FE" w:rsidP="002323FE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_________                                                                                   </w:t>
      </w:r>
    </w:p>
    <w:p w14:paraId="1B74E448" w14:textId="77777777" w:rsidR="002323FE" w:rsidRPr="00694B54" w:rsidRDefault="002323FE" w:rsidP="002323F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665D9E" w14:textId="77777777" w:rsidR="002323FE" w:rsidRPr="00694B54" w:rsidRDefault="002323FE" w:rsidP="002323FE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Федерации», именуемое в дальнейшем «Исполнитель», «Финансовый университет», имеющее лицензию на осуществление образовательной деятельности от 21.12.2021  № </w:t>
      </w:r>
      <w:r w:rsidRPr="00694B5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Л035-00115-77/00097462 </w:t>
      </w:r>
      <w:r w:rsidRPr="00694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свидетельство о государственной аккредитации от 21.06.2022 № 3729, выданные Федеральной службой по надзору в сфере образования и науки, в лице ___________________________, действующего на основании доверенности от ________№____________, с одной стороны, и гражданин                        (-ка)____________________________________________________________________,                   </w:t>
      </w:r>
    </w:p>
    <w:p w14:paraId="682270D4" w14:textId="77777777" w:rsidR="002323FE" w:rsidRPr="00694B54" w:rsidRDefault="002323FE" w:rsidP="002323FE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694B54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 (при наличии) лица, зачисляемого на обучение)</w:t>
      </w:r>
    </w:p>
    <w:p w14:paraId="0C4F6DBB" w14:textId="77777777" w:rsidR="002323FE" w:rsidRPr="00694B54" w:rsidRDefault="002323FE" w:rsidP="002323FE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B54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именуемый (-ая) в дальнейшем «Заказчик», с другой стороны, совместно именуемые Стороны, заключили настоящий Договор об оказании платных образовательных услуг по программе высшего образования (далее – Договор) о нижеследующем:</w:t>
      </w:r>
    </w:p>
    <w:p w14:paraId="5E3143F2" w14:textId="77777777" w:rsidR="002323FE" w:rsidRPr="00694B54" w:rsidRDefault="002323FE" w:rsidP="002323F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0890C7" w14:textId="77777777" w:rsidR="002323FE" w:rsidRPr="00694B54" w:rsidRDefault="002323FE" w:rsidP="002323F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4B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I. Предмет Договора</w:t>
      </w:r>
    </w:p>
    <w:p w14:paraId="1AA6F16B" w14:textId="77777777" w:rsidR="002323FE" w:rsidRPr="00694B54" w:rsidRDefault="002323FE" w:rsidP="002323F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886885" w14:textId="77777777" w:rsidR="002323FE" w:rsidRPr="00694B54" w:rsidRDefault="002323FE" w:rsidP="002323F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B54">
        <w:rPr>
          <w:rFonts w:ascii="Times New Roman" w:eastAsia="Times New Roman" w:hAnsi="Times New Roman" w:cs="Times New Roman"/>
          <w:sz w:val="28"/>
          <w:szCs w:val="28"/>
          <w:lang w:eastAsia="ru-RU"/>
        </w:rPr>
        <w:t>1.1.  Исполнитель  обязуется  предоставить Заказчику образовательную  услугу по основной образовательной программе высшего образования  – программе магистратуры _______________ по направлению подготовки __________ факультета/института/</w:t>
      </w:r>
      <w:r w:rsidRPr="00694B54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1"/>
      </w:r>
      <w:r w:rsidRPr="00694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 по очной/очно-заочной/заочной форме  обучения </w:t>
      </w:r>
      <w:r w:rsidRPr="00694B54">
        <w:rPr>
          <w:rFonts w:ascii="Times New Roman" w:eastAsia="Times New Roman" w:hAnsi="Times New Roman" w:cs="Times New Roman"/>
          <w:sz w:val="24"/>
          <w:szCs w:val="24"/>
          <w:lang w:eastAsia="ru-RU"/>
        </w:rPr>
        <w:t>(нужное подчеркнуть)</w:t>
      </w:r>
      <w:r w:rsidRPr="00694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*с применением дистанционных образовательных технологий и (или) электронного обучения*</w:t>
      </w:r>
      <w:r w:rsidRPr="00694B54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2"/>
      </w:r>
      <w:r w:rsidRPr="00694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Образовательная программа) в  соответствии с учебными планами Исполнителя, а Заказчик обязуется оплатить обучение.</w:t>
      </w:r>
    </w:p>
    <w:p w14:paraId="391E7734" w14:textId="77777777" w:rsidR="002323FE" w:rsidRDefault="002323FE" w:rsidP="002323F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60CFEB44" w14:textId="77777777" w:rsidR="002323FE" w:rsidRPr="00694B54" w:rsidRDefault="002323FE" w:rsidP="002323F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B5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1.2. Срок освоения Образовательной программы (продолжительность обучения) составляет _________ года (______ семестров / модулей), начиная с даты, указанной в приказе о зачислении Заказчика.</w:t>
      </w:r>
    </w:p>
    <w:p w14:paraId="238186B1" w14:textId="77777777" w:rsidR="002323FE" w:rsidRPr="00694B54" w:rsidRDefault="002323FE" w:rsidP="002323F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B54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Фактический срок обучения составляет с «__» _____ 20__ г. по «__» _____ 20__г.</w:t>
      </w:r>
      <w:r w:rsidRPr="00694B54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3"/>
      </w:r>
    </w:p>
    <w:p w14:paraId="3B18F8DC" w14:textId="77777777" w:rsidR="002323FE" w:rsidRPr="00694B54" w:rsidRDefault="002323FE" w:rsidP="002323F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B54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После освоения Заказчиком Образовательной программы и успешного прохождения государственной итоговой аттестации ему выдается диплом магистра установленного образца.</w:t>
      </w:r>
    </w:p>
    <w:p w14:paraId="480FF17A" w14:textId="77777777" w:rsidR="002323FE" w:rsidRPr="00694B54" w:rsidRDefault="002323FE" w:rsidP="002323F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Заказчику, не прошедшему итоговой аттестации или получившему на итоговой аттестации неудовлетворительные результаты, а также Заказчику, освоившему часть Образовательной программы и (или) отчисленному из Финансового университета/_______ филиала Финансового университета </w:t>
      </w:r>
      <w:r w:rsidRPr="00694B54">
        <w:rPr>
          <w:rFonts w:ascii="Times New Roman" w:eastAsia="Times New Roman" w:hAnsi="Times New Roman" w:cs="Times New Roman"/>
          <w:sz w:val="24"/>
          <w:szCs w:val="24"/>
          <w:lang w:eastAsia="ru-RU"/>
        </w:rPr>
        <w:t>(нужное подчеркнуть)</w:t>
      </w:r>
      <w:r w:rsidRPr="00694B54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выдается справка об обучении или о периоде обучения по образцу, самостоятельно устанавливаемому Финансовым университетом.</w:t>
      </w:r>
    </w:p>
    <w:p w14:paraId="26AFC231" w14:textId="77777777" w:rsidR="002323FE" w:rsidRPr="00694B54" w:rsidRDefault="002323FE" w:rsidP="002323F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B9A8B8" w14:textId="77777777" w:rsidR="002323FE" w:rsidRPr="00694B54" w:rsidRDefault="002323FE" w:rsidP="002323F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4B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II. Взаимодействие Сторон </w:t>
      </w:r>
    </w:p>
    <w:p w14:paraId="508A694B" w14:textId="77777777" w:rsidR="002323FE" w:rsidRPr="00694B54" w:rsidRDefault="002323FE" w:rsidP="002323F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8F642E7" w14:textId="77777777" w:rsidR="002323FE" w:rsidRPr="00694B54" w:rsidRDefault="002323FE" w:rsidP="002323F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B54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Исполнитель вправе:</w:t>
      </w:r>
    </w:p>
    <w:p w14:paraId="4A717DE5" w14:textId="77777777" w:rsidR="002323FE" w:rsidRPr="00694B54" w:rsidRDefault="002323FE" w:rsidP="002323F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B54">
        <w:rPr>
          <w:rFonts w:ascii="Times New Roman" w:eastAsia="Times New Roman" w:hAnsi="Times New Roman" w:cs="Times New Roman"/>
          <w:sz w:val="28"/>
          <w:szCs w:val="28"/>
          <w:lang w:eastAsia="ru-RU"/>
        </w:rPr>
        <w:t>2.1.1. Самостоятельно осуществлять образовательный процесс, устанавливать системы оценок, формы, порядок и периодичность промежуточной аттестации Заказчика.</w:t>
      </w:r>
    </w:p>
    <w:p w14:paraId="7EF79C32" w14:textId="77777777" w:rsidR="002323FE" w:rsidRPr="00694B54" w:rsidRDefault="002323FE" w:rsidP="002323F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B54">
        <w:rPr>
          <w:rFonts w:ascii="Times New Roman" w:eastAsia="Times New Roman" w:hAnsi="Times New Roman" w:cs="Times New Roman"/>
          <w:sz w:val="28"/>
          <w:szCs w:val="28"/>
          <w:lang w:eastAsia="ru-RU"/>
        </w:rPr>
        <w:t>2.1.2. Применять к Заказчику меры поощрения и меры дисциплинарного взыскания в соответствии с законодательством Российской Федерации, Уставом Финансового университета, настоящим Договором и локальными нормативными актами Финансового университета.</w:t>
      </w:r>
    </w:p>
    <w:p w14:paraId="7C301A7A" w14:textId="77777777" w:rsidR="002323FE" w:rsidRPr="00694B54" w:rsidRDefault="002323FE" w:rsidP="002323F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>
        <w:r w:rsidRPr="00694B5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разделом I</w:t>
        </w:r>
      </w:hyperlink>
      <w:r w:rsidRPr="00694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Договора.</w:t>
      </w:r>
    </w:p>
    <w:p w14:paraId="5C74C550" w14:textId="77777777" w:rsidR="002323FE" w:rsidRPr="00694B54" w:rsidRDefault="002323FE" w:rsidP="002323F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Заказчику предоставляются академические права в соответствии с </w:t>
      </w:r>
      <w:hyperlink r:id="rId6" w:history="1">
        <w:r w:rsidRPr="00694B5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1 статьи 34</w:t>
        </w:r>
      </w:hyperlink>
      <w:r w:rsidRPr="00694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29.12.2012 № 273-ФЗ «Об образовании в Российской Федерации». Заказчик также вправе:</w:t>
      </w:r>
    </w:p>
    <w:p w14:paraId="06C265CF" w14:textId="77777777" w:rsidR="002323FE" w:rsidRPr="00694B54" w:rsidRDefault="002323FE" w:rsidP="002323F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B54">
        <w:rPr>
          <w:rFonts w:ascii="Times New Roman" w:eastAsia="Times New Roman" w:hAnsi="Times New Roman" w:cs="Times New Roman"/>
          <w:sz w:val="28"/>
          <w:szCs w:val="28"/>
          <w:lang w:eastAsia="ru-RU"/>
        </w:rPr>
        <w:t>2.3.1. Пользоваться в порядке, установленном локальными нормативными актами, имуществом Финансового университета, необходимым для освоения образовательной программы.</w:t>
      </w:r>
    </w:p>
    <w:p w14:paraId="6AC85E35" w14:textId="77777777" w:rsidR="002323FE" w:rsidRPr="00694B54" w:rsidRDefault="002323FE" w:rsidP="002323F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B54">
        <w:rPr>
          <w:rFonts w:ascii="Times New Roman" w:eastAsia="Times New Roman" w:hAnsi="Times New Roman" w:cs="Times New Roman"/>
          <w:sz w:val="28"/>
          <w:szCs w:val="28"/>
          <w:lang w:eastAsia="ru-RU"/>
        </w:rPr>
        <w:t>2.3.2. Принимать в порядке, установленном локальными нормативными актами Финансового университета, участие в социально-культурных, оздоровительных и иных мероприятиях, организованных Финансовым университетом.</w:t>
      </w:r>
    </w:p>
    <w:p w14:paraId="23D3174F" w14:textId="77777777" w:rsidR="002323FE" w:rsidRPr="00694B54" w:rsidRDefault="002323FE" w:rsidP="002323F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B54">
        <w:rPr>
          <w:rFonts w:ascii="Times New Roman" w:eastAsia="Times New Roman" w:hAnsi="Times New Roman" w:cs="Times New Roman"/>
          <w:sz w:val="28"/>
          <w:szCs w:val="28"/>
          <w:lang w:eastAsia="ru-RU"/>
        </w:rPr>
        <w:t>2.3.3. 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7431F582" w14:textId="77777777" w:rsidR="002323FE" w:rsidRPr="00694B54" w:rsidRDefault="002323FE" w:rsidP="002323F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B54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Исполнитель обязан:</w:t>
      </w:r>
    </w:p>
    <w:p w14:paraId="3BA464D4" w14:textId="77777777" w:rsidR="002323FE" w:rsidRPr="00694B54" w:rsidRDefault="002323FE" w:rsidP="002323FE">
      <w:pPr>
        <w:widowControl w:val="0"/>
        <w:autoSpaceDE w:val="0"/>
        <w:autoSpaceDN w:val="0"/>
        <w:adjustRightInd w:val="0"/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2.4.1. Зачислить Заказчика, выполнившего установленные законодательством Российской Федерации, Уставом Финансового университета, его локальными </w:t>
      </w:r>
      <w:r w:rsidRPr="00694B5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нормативными актами условия приема, в качестве СТУДЕНТА.</w:t>
      </w:r>
    </w:p>
    <w:p w14:paraId="2CBCE25F" w14:textId="77777777" w:rsidR="002323FE" w:rsidRPr="00694B54" w:rsidRDefault="002323FE" w:rsidP="002323F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2.4.2. Довести до Заказчика информацию, содержащую сведения о предоставлении платных образовательных услуг в порядке и объеме, предусмотренном </w:t>
      </w:r>
      <w:hyperlink r:id="rId7" w:history="1">
        <w:r w:rsidRPr="00694B5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694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</w:t>
      </w:r>
      <w:r w:rsidRPr="00694B54">
        <w:rPr>
          <w:rFonts w:ascii="Times New Roman" w:hAnsi="Times New Roman" w:cs="Times New Roman"/>
          <w:sz w:val="28"/>
          <w:szCs w:val="28"/>
        </w:rPr>
        <w:t>от 07.02.1992 № 2300-1</w:t>
      </w:r>
      <w:r w:rsidRPr="00694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защите прав потребителей» и Федеральным </w:t>
      </w:r>
      <w:hyperlink r:id="rId8" w:history="1">
        <w:r w:rsidRPr="00694B5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694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4B54">
        <w:rPr>
          <w:rFonts w:ascii="Times New Roman" w:hAnsi="Times New Roman" w:cs="Times New Roman"/>
          <w:sz w:val="28"/>
          <w:szCs w:val="28"/>
        </w:rPr>
        <w:t xml:space="preserve">от 29.12.2012 № 273-ФЗ </w:t>
      </w:r>
      <w:r w:rsidRPr="00694B54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образовании в Российской Федерации».</w:t>
      </w:r>
    </w:p>
    <w:p w14:paraId="654529AE" w14:textId="77777777" w:rsidR="002323FE" w:rsidRPr="00694B54" w:rsidRDefault="002323FE" w:rsidP="002323F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B54">
        <w:rPr>
          <w:rFonts w:ascii="Times New Roman" w:eastAsia="Times New Roman" w:hAnsi="Times New Roman" w:cs="Times New Roman"/>
          <w:sz w:val="28"/>
          <w:szCs w:val="28"/>
          <w:lang w:eastAsia="ru-RU"/>
        </w:rPr>
        <w:t>2.4.3. Обеспечить Заказчику предусмотренные выбранной Образовательной программой условия ее освоения.</w:t>
      </w:r>
    </w:p>
    <w:p w14:paraId="295CE9E1" w14:textId="77777777" w:rsidR="002323FE" w:rsidRPr="00694B54" w:rsidRDefault="002323FE" w:rsidP="002323F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2.4.4. Принимать от Заказчика плату за образовательные услуги в соответствии с условиями, предусмотренными разделом </w:t>
      </w:r>
      <w:r w:rsidRPr="00694B5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694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Договора.</w:t>
      </w:r>
    </w:p>
    <w:p w14:paraId="6C852544" w14:textId="77777777" w:rsidR="002323FE" w:rsidRPr="00694B54" w:rsidRDefault="002323FE" w:rsidP="002323F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B54">
        <w:rPr>
          <w:rFonts w:ascii="Times New Roman" w:eastAsia="Times New Roman" w:hAnsi="Times New Roman" w:cs="Times New Roman"/>
          <w:sz w:val="28"/>
          <w:szCs w:val="28"/>
          <w:lang w:eastAsia="ru-RU"/>
        </w:rPr>
        <w:t>2.4.5. Обеспечить Заказчику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4AF39B50" w14:textId="77777777" w:rsidR="002323FE" w:rsidRPr="00694B54" w:rsidRDefault="002323FE" w:rsidP="002323F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4B54">
        <w:rPr>
          <w:rFonts w:ascii="Times New Roman" w:eastAsia="Calibri" w:hAnsi="Times New Roman" w:cs="Times New Roman"/>
          <w:sz w:val="28"/>
          <w:szCs w:val="28"/>
        </w:rPr>
        <w:t>2.4.6. Оказывать содействие Заказчику в получении в установленном законодательством Российской Федерации и локальными нормативными актами Финансового университета порядке виз для въезда в Российскую Федерацию и выезда на постоянное место жительства, в регистрации и продлении срока пребывания на территории Российской Федерации (миграционный учёт).</w:t>
      </w:r>
    </w:p>
    <w:p w14:paraId="7E9A1E68" w14:textId="77777777" w:rsidR="002323FE" w:rsidRPr="00694B54" w:rsidRDefault="002323FE" w:rsidP="002323F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B54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Заказчик обязан:</w:t>
      </w:r>
    </w:p>
    <w:p w14:paraId="798D6D85" w14:textId="77777777" w:rsidR="002323FE" w:rsidRPr="00694B54" w:rsidRDefault="002323FE" w:rsidP="002323F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2.5.1. Своевременно вносить плату за предоставляемые ему образовательные услуги, указанные в </w:t>
      </w:r>
      <w:hyperlink w:anchor="Par67" w:history="1">
        <w:r w:rsidRPr="00694B5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разделе I</w:t>
        </w:r>
      </w:hyperlink>
      <w:r w:rsidRPr="00694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Договора, в размере и порядке, определенными настоящим Договором.</w:t>
      </w:r>
    </w:p>
    <w:p w14:paraId="41AF7D54" w14:textId="77777777" w:rsidR="002323FE" w:rsidRPr="00694B54" w:rsidRDefault="002323FE" w:rsidP="002323F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B54">
        <w:rPr>
          <w:rFonts w:ascii="Times New Roman" w:eastAsia="Times New Roman" w:hAnsi="Times New Roman" w:cs="Times New Roman"/>
          <w:sz w:val="28"/>
          <w:szCs w:val="28"/>
          <w:lang w:eastAsia="ru-RU"/>
        </w:rPr>
        <w:t>2.5.2 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Исполнителя в рамках Образовательной программы.</w:t>
      </w:r>
    </w:p>
    <w:p w14:paraId="0467DCA8" w14:textId="77777777" w:rsidR="002323FE" w:rsidRPr="00694B54" w:rsidRDefault="002323FE" w:rsidP="002323FE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B54">
        <w:rPr>
          <w:rFonts w:ascii="Times New Roman" w:eastAsia="Times New Roman" w:hAnsi="Times New Roman" w:cs="Times New Roman"/>
          <w:sz w:val="28"/>
          <w:szCs w:val="28"/>
          <w:lang w:eastAsia="ru-RU"/>
        </w:rPr>
        <w:t>2.5.3. Выполнять требования миграционного законодательства Российской Федерации, Устава Финансового университета, правил внутреннего распорядка обучающихся, правил проживания в общежитиях и иных локальных нормативных актов по вопросам организации и осуществления образовательной деятельности Финансового университета.</w:t>
      </w:r>
    </w:p>
    <w:p w14:paraId="1F88C40B" w14:textId="77777777" w:rsidR="002323FE" w:rsidRPr="00694B54" w:rsidRDefault="002323FE" w:rsidP="002323F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B54">
        <w:rPr>
          <w:rFonts w:ascii="Times New Roman" w:eastAsia="Times New Roman" w:hAnsi="Times New Roman" w:cs="Times New Roman"/>
          <w:sz w:val="28"/>
          <w:szCs w:val="28"/>
          <w:lang w:eastAsia="ru-RU"/>
        </w:rPr>
        <w:t>2.5.4. Уведомлять Исполнителя о датах выезда за пределы территории Российской Федерации и последующего возвращения на территорию Российской Федерации в учебное и каникулярное время, об изменениях паспортных и контактных данных, о фактическом проживании не по адресу общежитий Финансового университета, о подаче в уполномоченные органы заявлений для оформления документов на получение разрешения на временное проживание в Российской Федерации, вида на жительство в Российской Федерации или российского гражданства, а по результатам получения соответствующих документов, предоставлять их копии.</w:t>
      </w:r>
    </w:p>
    <w:p w14:paraId="5CD59783" w14:textId="77777777" w:rsidR="002323FE" w:rsidRPr="00694B54" w:rsidRDefault="002323FE" w:rsidP="002323F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B54">
        <w:rPr>
          <w:rFonts w:ascii="Times New Roman" w:eastAsia="Times New Roman" w:hAnsi="Times New Roman" w:cs="Times New Roman"/>
          <w:sz w:val="28"/>
          <w:szCs w:val="28"/>
          <w:lang w:eastAsia="ru-RU"/>
        </w:rPr>
        <w:t>2.5.5. Иметь в течение всего срока обучения действующий договор добровольного медицинского страхования.</w:t>
      </w:r>
    </w:p>
    <w:p w14:paraId="09225B4E" w14:textId="77777777" w:rsidR="002323FE" w:rsidRPr="00694B54" w:rsidRDefault="002323FE" w:rsidP="002323F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15633B" w14:textId="77777777" w:rsidR="002323FE" w:rsidRPr="00694B54" w:rsidRDefault="002323FE" w:rsidP="002323F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4B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III. Стоимость образовательных услуг, сроки</w:t>
      </w:r>
      <w:r w:rsidRPr="00694B54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footnoteReference w:id="4"/>
      </w:r>
      <w:r w:rsidRPr="00694B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порядок их оплаты</w:t>
      </w:r>
      <w:r w:rsidRPr="00694B54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footnoteReference w:id="5"/>
      </w:r>
      <w:r w:rsidRPr="00694B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7D8C8221" w14:textId="77777777" w:rsidR="002323FE" w:rsidRPr="00694B54" w:rsidRDefault="002323FE" w:rsidP="002323FE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26938EE" w14:textId="77777777" w:rsidR="002323FE" w:rsidRPr="00694B54" w:rsidRDefault="002323FE" w:rsidP="002323F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B54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Полная стоимость образовательных услуг за весь период обучения Заказчика составляет __________ рублей.</w:t>
      </w:r>
    </w:p>
    <w:p w14:paraId="69B9CF8F" w14:textId="77777777" w:rsidR="002323FE" w:rsidRPr="00694B54" w:rsidRDefault="002323FE" w:rsidP="002323F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B5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Стоимость за первый год обучения составляет ________ руб.</w:t>
      </w:r>
    </w:p>
    <w:p w14:paraId="185C9DA2" w14:textId="77777777" w:rsidR="002323FE" w:rsidRPr="00694B54" w:rsidRDefault="002323FE" w:rsidP="002323F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B5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Стоимость за второй год обучения составляет ________ руб.</w:t>
      </w:r>
    </w:p>
    <w:p w14:paraId="34180CEB" w14:textId="77777777" w:rsidR="002323FE" w:rsidRPr="00694B54" w:rsidRDefault="002323FE" w:rsidP="002323F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Стоимость за третий год обучения составляет ________ руб. (сумма прописью). </w:t>
      </w:r>
    </w:p>
    <w:p w14:paraId="19B46EA3" w14:textId="77777777" w:rsidR="002323FE" w:rsidRPr="00694B54" w:rsidRDefault="002323FE" w:rsidP="002323F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B54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Услуга по настоящему Договору не облагается НДС (пп.14 п.2 ст. 149 Налогового кодекса Российской Федерации).</w:t>
      </w:r>
    </w:p>
    <w:p w14:paraId="3A051FD5" w14:textId="77777777" w:rsidR="002323FE" w:rsidRPr="00694B54" w:rsidRDefault="002323FE" w:rsidP="002323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B54">
        <w:rPr>
          <w:rFonts w:ascii="Times New Roman" w:eastAsia="Times New Roman" w:hAnsi="Times New Roman" w:cs="Times New Roman"/>
          <w:sz w:val="28"/>
          <w:szCs w:val="28"/>
          <w:lang w:eastAsia="ru-RU"/>
        </w:rPr>
        <w:t>3.1.1 Исполнитель предоставляет Заказчику скидку по оплате обучения</w:t>
      </w:r>
      <w:r w:rsidRPr="00694B54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6"/>
      </w:r>
      <w:r w:rsidRPr="00694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4B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размере ____ стоимости первого года обучения, указанной в п. 3.1 Договора, </w:t>
      </w:r>
      <w:r w:rsidRPr="00694B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соответствии с локальным нормативным актом Финансового университета, регулирующим основания и порядок предоставления скидок по оплате обучения студентам и аспирантам, обучающимся по договорам об оказании платных образовательных услуг, заключаемым при приеме на обучение.</w:t>
      </w:r>
    </w:p>
    <w:p w14:paraId="71A30631" w14:textId="77777777" w:rsidR="002323FE" w:rsidRPr="00694B54" w:rsidRDefault="002323FE" w:rsidP="002323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B5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 предоставления скидки ____________.</w:t>
      </w:r>
    </w:p>
    <w:p w14:paraId="16318183" w14:textId="77777777" w:rsidR="002323FE" w:rsidRPr="00694B54" w:rsidRDefault="002323FE" w:rsidP="002323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Стоимость образовательных услуг за весь период обучения Заказчика с учетом скидки составляет __________ рублей. </w:t>
      </w:r>
    </w:p>
    <w:p w14:paraId="04422DE0" w14:textId="77777777" w:rsidR="002323FE" w:rsidRPr="00694B54" w:rsidRDefault="002323FE" w:rsidP="002323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B5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Стоимость за первый год обучения Заказчика с учетом скидки составляет _________ рублей.</w:t>
      </w:r>
    </w:p>
    <w:p w14:paraId="79E68F16" w14:textId="77777777" w:rsidR="002323FE" w:rsidRPr="00694B54" w:rsidRDefault="002323FE" w:rsidP="002323F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B54">
        <w:rPr>
          <w:rFonts w:ascii="Times New Roman" w:eastAsia="Times New Roman" w:hAnsi="Times New Roman" w:cs="Times New Roman"/>
          <w:sz w:val="28"/>
          <w:szCs w:val="28"/>
          <w:lang w:eastAsia="ru-RU"/>
        </w:rPr>
        <w:t>3.2. 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14:paraId="1D0C3F59" w14:textId="77777777" w:rsidR="002323FE" w:rsidRPr="00694B54" w:rsidRDefault="002323FE" w:rsidP="002323F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B54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Оплата за первый год обучения производится Заказчиком путем перечисления безналичных денежных средств на счет Исполнителя равными долями в размере ½ от суммы, указанной в п. 3.1.1 настоящего Договора:</w:t>
      </w:r>
    </w:p>
    <w:p w14:paraId="79E6F2A6" w14:textId="77777777" w:rsidR="002323FE" w:rsidRPr="00694B54" w:rsidRDefault="002323FE" w:rsidP="002323F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B54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позднее 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(семи)</w:t>
      </w:r>
      <w:r w:rsidRPr="00694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с момента направления Заказчику настоящего Договора в информационной системе Финансового университета;</w:t>
      </w:r>
    </w:p>
    <w:p w14:paraId="2BF7C8C9" w14:textId="77777777" w:rsidR="002323FE" w:rsidRPr="00694B54" w:rsidRDefault="002323FE" w:rsidP="002323F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B54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позднее 1 февраля.</w:t>
      </w:r>
    </w:p>
    <w:p w14:paraId="5BDE91DF" w14:textId="77777777" w:rsidR="002323FE" w:rsidRPr="00694B54" w:rsidRDefault="002323FE" w:rsidP="002323F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B54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Оплата за каждый следующий год обучения производится Заказчиком путем перечисления безналичных денежных средств на счет Исполнителя равными долями в размере ½ от суммы, указанной в п. 3.1 настоящего Договора:</w:t>
      </w:r>
    </w:p>
    <w:p w14:paraId="048F0376" w14:textId="77777777" w:rsidR="002323FE" w:rsidRPr="00694B54" w:rsidRDefault="002323FE" w:rsidP="002323F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B54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позднее 5 июля;</w:t>
      </w:r>
    </w:p>
    <w:p w14:paraId="7D848B79" w14:textId="77777777" w:rsidR="002323FE" w:rsidRPr="00694B54" w:rsidRDefault="002323FE" w:rsidP="002323F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B54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позднее 1 февраля.</w:t>
      </w:r>
    </w:p>
    <w:p w14:paraId="60E79758" w14:textId="77777777" w:rsidR="002323FE" w:rsidRPr="00694B54" w:rsidRDefault="002323FE" w:rsidP="002323F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 В платежном документе указываются: Ф.И.О. Заказчика, реквизиты </w:t>
      </w:r>
      <w:r w:rsidRPr="00694B5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Исполнителя, полное/сокращенное наименование Управления федерального казначейства, полное/ сокращенное наименование Финансового университета, номер лицевого счета Финансового университета, КБК, наименование факультета/института, номер настоящего Договора, адрес электронной почты Заказчика.</w:t>
      </w:r>
    </w:p>
    <w:p w14:paraId="2FA5E482" w14:textId="77777777" w:rsidR="002323FE" w:rsidRPr="00694B54" w:rsidRDefault="002323FE" w:rsidP="002323F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3C2B64" w14:textId="77777777" w:rsidR="002323FE" w:rsidRPr="00694B54" w:rsidRDefault="002323FE" w:rsidP="002323F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4B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IV. Порядок изменения и расторжения Договора</w:t>
      </w:r>
    </w:p>
    <w:p w14:paraId="41595ED7" w14:textId="77777777" w:rsidR="002323FE" w:rsidRPr="00694B54" w:rsidRDefault="002323FE" w:rsidP="002323F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C982AD6" w14:textId="77777777" w:rsidR="002323FE" w:rsidRPr="00694B54" w:rsidRDefault="002323FE" w:rsidP="002323F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B54">
        <w:rPr>
          <w:rFonts w:ascii="Times New Roman" w:eastAsia="Times New Roman" w:hAnsi="Times New Roman" w:cs="Times New Roman"/>
          <w:sz w:val="28"/>
          <w:szCs w:val="28"/>
          <w:lang w:eastAsia="ru-RU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14B00739" w14:textId="77777777" w:rsidR="002323FE" w:rsidRPr="00694B54" w:rsidRDefault="002323FE" w:rsidP="002323F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B54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Изменения условий настоящего Договора оформляются дополнительными соглашениями к Договору.</w:t>
      </w:r>
    </w:p>
    <w:p w14:paraId="4011C104" w14:textId="77777777" w:rsidR="002323FE" w:rsidRPr="00694B54" w:rsidRDefault="002323FE" w:rsidP="002323F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B54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Настоящий Договор может быть расторгнут по соглашению Сторон.</w:t>
      </w:r>
    </w:p>
    <w:p w14:paraId="04268FD9" w14:textId="77777777" w:rsidR="002323FE" w:rsidRPr="00694B54" w:rsidRDefault="002323FE" w:rsidP="002323F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694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 Действие настоящего Договора прекращается </w:t>
      </w:r>
      <w:r w:rsidRPr="00694B5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досрочно:</w:t>
      </w:r>
    </w:p>
    <w:p w14:paraId="56691FB1" w14:textId="77777777" w:rsidR="002323FE" w:rsidRPr="00694B54" w:rsidRDefault="002323FE" w:rsidP="002323F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B5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инициативе Заказчика, в том числе в случае перевода Заказчика для продолжения освоения Образовательной программы в другую организацию, осуществляющую образовательную деятельность;</w:t>
      </w:r>
    </w:p>
    <w:p w14:paraId="19F1BB6B" w14:textId="77777777" w:rsidR="002323FE" w:rsidRPr="00694B54" w:rsidRDefault="002323FE" w:rsidP="002323F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B5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инициативе Исполнителя в случае применения к Заказчику, достигшему возраста пятнадцати лет, отчисления как меры дисциплинарного взыскания, в случае невыполнения им по Образовательной программе обязанностей по добросовестному освоению Образовательной программы и выполнению учебного плана, а также в случае установления нарушения порядка приема в Финансовый университет, повлекшего по вине Заказчика его незаконное зачисление в Финансовый университет;</w:t>
      </w:r>
    </w:p>
    <w:p w14:paraId="69AFC3D9" w14:textId="77777777" w:rsidR="002323FE" w:rsidRPr="00694B54" w:rsidRDefault="002323FE" w:rsidP="002323F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B5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обстоятельствам, не зависящим от воли Заказчика и Исполнителя, в том числе в случае ликвидации Исполнителя.</w:t>
      </w:r>
    </w:p>
    <w:p w14:paraId="16F93CB8" w14:textId="77777777" w:rsidR="002323FE" w:rsidRPr="00694B54" w:rsidRDefault="002323FE" w:rsidP="002323F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B54">
        <w:rPr>
          <w:rFonts w:ascii="Times New Roman" w:eastAsia="Times New Roman" w:hAnsi="Times New Roman" w:cs="Times New Roman"/>
          <w:sz w:val="28"/>
          <w:szCs w:val="28"/>
          <w:lang w:eastAsia="ru-RU"/>
        </w:rPr>
        <w:t>4.5. Настоящий Договор может быть расторгнут по инициативе Исполнителя в одностороннем порядке в случаях:</w:t>
      </w:r>
    </w:p>
    <w:p w14:paraId="729B0CFF" w14:textId="77777777" w:rsidR="002323FE" w:rsidRPr="00694B54" w:rsidRDefault="002323FE" w:rsidP="002323F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B5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применения к Заказчику, достигшему пятнадцати лет, отчисления как меры дисциплинарного взыскания;</w:t>
      </w:r>
    </w:p>
    <w:p w14:paraId="414E8EA5" w14:textId="77777777" w:rsidR="002323FE" w:rsidRPr="00694B54" w:rsidRDefault="002323FE" w:rsidP="002323F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B54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невыполнения Заказчиком по Образовательной программе обязанностей по добросовестному освоению Образовательной программы и выполнению учебного плана;</w:t>
      </w:r>
    </w:p>
    <w:p w14:paraId="7DC31B17" w14:textId="77777777" w:rsidR="002323FE" w:rsidRPr="00694B54" w:rsidRDefault="002323FE" w:rsidP="002323F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B54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установления нарушения порядка приема в Финансовый университет, повлекшего по вине Заказчика его незаконное зачисление в Финансовый университет;</w:t>
      </w:r>
    </w:p>
    <w:p w14:paraId="40F348AD" w14:textId="77777777" w:rsidR="002323FE" w:rsidRPr="00694B54" w:rsidRDefault="002323FE" w:rsidP="002323F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B5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просрочки оплаты стоимости платных образовательных услуг;</w:t>
      </w:r>
    </w:p>
    <w:p w14:paraId="5037F07C" w14:textId="77777777" w:rsidR="002323FE" w:rsidRPr="00694B54" w:rsidRDefault="002323FE" w:rsidP="002323F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B54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невозможности надлежащего исполнения обязательств по оказанию платных образовательных услуг вследствие действий (бездействия) Заказчика.</w:t>
      </w:r>
    </w:p>
    <w:p w14:paraId="0D11A482" w14:textId="77777777" w:rsidR="002323FE" w:rsidRPr="00694B54" w:rsidRDefault="002323FE" w:rsidP="002323F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B54">
        <w:rPr>
          <w:rFonts w:ascii="Times New Roman" w:eastAsia="Times New Roman" w:hAnsi="Times New Roman" w:cs="Times New Roman"/>
          <w:sz w:val="28"/>
          <w:szCs w:val="28"/>
          <w:lang w:eastAsia="ru-RU"/>
        </w:rPr>
        <w:t>4.6. Исполнитель вправе отказаться от исполнения обязательств по Договору при условии полного возмещения Заказчику убытков.</w:t>
      </w:r>
    </w:p>
    <w:p w14:paraId="78E0D26F" w14:textId="77777777" w:rsidR="002323FE" w:rsidRPr="00694B54" w:rsidRDefault="002323FE" w:rsidP="002323F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B54">
        <w:rPr>
          <w:rFonts w:ascii="Times New Roman" w:eastAsia="Times New Roman" w:hAnsi="Times New Roman" w:cs="Times New Roman"/>
          <w:sz w:val="28"/>
          <w:szCs w:val="28"/>
          <w:lang w:eastAsia="ru-RU"/>
        </w:rPr>
        <w:t>4.7. Заказчик вправе отказаться от исполнения настоящего Договора при условии оплаты Исполнителю фактически понесенных им расходов.</w:t>
      </w:r>
    </w:p>
    <w:p w14:paraId="63F5E9E7" w14:textId="77777777" w:rsidR="002323FE" w:rsidRPr="00694B54" w:rsidRDefault="002323FE" w:rsidP="002323F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4.8. При досрочном расторжении Договора Исполнитель возвращает Заказчику </w:t>
      </w:r>
      <w:r w:rsidRPr="00694B5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 даты его отчисления приказом Финансового университета/приказом ________ филиала Финансового университета </w:t>
      </w:r>
      <w:r w:rsidRPr="00694B54">
        <w:rPr>
          <w:rFonts w:ascii="Times New Roman" w:eastAsia="Times New Roman" w:hAnsi="Times New Roman" w:cs="Times New Roman"/>
          <w:sz w:val="24"/>
          <w:szCs w:val="24"/>
          <w:lang w:eastAsia="ru-RU"/>
        </w:rPr>
        <w:t>(нужное подчеркнуть)</w:t>
      </w:r>
      <w:r w:rsidRPr="00694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внесенную плату за вычетом суммы, фактически израсходованной на обучение.</w:t>
      </w:r>
    </w:p>
    <w:p w14:paraId="6C1B2D3D" w14:textId="77777777" w:rsidR="002323FE" w:rsidRPr="00694B54" w:rsidRDefault="002323FE" w:rsidP="002323F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9A373B2" w14:textId="77777777" w:rsidR="002323FE" w:rsidRPr="00694B54" w:rsidRDefault="002323FE" w:rsidP="002323F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4B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V. Ответственность Сторон</w:t>
      </w:r>
    </w:p>
    <w:p w14:paraId="3E9A5B4A" w14:textId="77777777" w:rsidR="002323FE" w:rsidRPr="00694B54" w:rsidRDefault="002323FE" w:rsidP="002323F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2AD07BD" w14:textId="77777777" w:rsidR="002323FE" w:rsidRPr="00694B54" w:rsidRDefault="002323FE" w:rsidP="002323F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B54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14:paraId="030EC00C" w14:textId="77777777" w:rsidR="002323FE" w:rsidRPr="00694B54" w:rsidRDefault="002323FE" w:rsidP="002323F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B54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При обнаружении недостатка образовательной услуги, в том числе оказания ее не в полном объеме, предусмотренном Образовательной программой (частью Образовательной программы), Заказчик вправе по своему выбору потребовать:</w:t>
      </w:r>
    </w:p>
    <w:p w14:paraId="67EA2C6D" w14:textId="77777777" w:rsidR="002323FE" w:rsidRPr="00694B54" w:rsidRDefault="002323FE" w:rsidP="002323F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B54">
        <w:rPr>
          <w:rFonts w:ascii="Times New Roman" w:eastAsia="Times New Roman" w:hAnsi="Times New Roman" w:cs="Times New Roman"/>
          <w:sz w:val="28"/>
          <w:szCs w:val="28"/>
          <w:lang w:eastAsia="ru-RU"/>
        </w:rPr>
        <w:t>5.2.1. Безвозмездного оказания образовательной услуги.</w:t>
      </w:r>
    </w:p>
    <w:p w14:paraId="1DB747EA" w14:textId="77777777" w:rsidR="002323FE" w:rsidRPr="00694B54" w:rsidRDefault="002323FE" w:rsidP="002323F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B54">
        <w:rPr>
          <w:rFonts w:ascii="Times New Roman" w:eastAsia="Times New Roman" w:hAnsi="Times New Roman" w:cs="Times New Roman"/>
          <w:sz w:val="28"/>
          <w:szCs w:val="28"/>
          <w:lang w:eastAsia="ru-RU"/>
        </w:rPr>
        <w:t>5.2.2. Соразмерного уменьшения стоимости оказанной образовательной услуги.</w:t>
      </w:r>
    </w:p>
    <w:p w14:paraId="1B4E9F39" w14:textId="77777777" w:rsidR="002323FE" w:rsidRPr="00694B54" w:rsidRDefault="002323FE" w:rsidP="002323F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B54">
        <w:rPr>
          <w:rFonts w:ascii="Times New Roman" w:eastAsia="Times New Roman" w:hAnsi="Times New Roman" w:cs="Times New Roman"/>
          <w:sz w:val="28"/>
          <w:szCs w:val="28"/>
          <w:lang w:eastAsia="ru-RU"/>
        </w:rPr>
        <w:t>5.2.3. Возмещения понесенных расходов по устранению недостатков оказанной образовательной услуги своими силами или третьими лицами.</w:t>
      </w:r>
    </w:p>
    <w:p w14:paraId="323EFE90" w14:textId="77777777" w:rsidR="002323FE" w:rsidRPr="00694B54" w:rsidRDefault="002323FE" w:rsidP="002323F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B54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Заказчик вправе отказаться от исполнения Договора и потребовать полного возмещения убытков, если в тридцатидневный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14:paraId="35B89E46" w14:textId="77777777" w:rsidR="002323FE" w:rsidRPr="00694B54" w:rsidRDefault="002323FE" w:rsidP="002323F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B54">
        <w:rPr>
          <w:rFonts w:ascii="Times New Roman" w:eastAsia="Times New Roman" w:hAnsi="Times New Roman" w:cs="Times New Roman"/>
          <w:sz w:val="28"/>
          <w:szCs w:val="28"/>
          <w:lang w:eastAsia="ru-RU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14:paraId="069CB39B" w14:textId="77777777" w:rsidR="002323FE" w:rsidRPr="00694B54" w:rsidRDefault="002323FE" w:rsidP="002323F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B54">
        <w:rPr>
          <w:rFonts w:ascii="Times New Roman" w:eastAsia="Times New Roman" w:hAnsi="Times New Roman" w:cs="Times New Roman"/>
          <w:sz w:val="28"/>
          <w:szCs w:val="28"/>
          <w:lang w:eastAsia="ru-RU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услуги.</w:t>
      </w:r>
    </w:p>
    <w:p w14:paraId="44A3026C" w14:textId="77777777" w:rsidR="002323FE" w:rsidRPr="00694B54" w:rsidRDefault="002323FE" w:rsidP="002323F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B54">
        <w:rPr>
          <w:rFonts w:ascii="Times New Roman" w:eastAsia="Times New Roman" w:hAnsi="Times New Roman" w:cs="Times New Roman"/>
          <w:sz w:val="28"/>
          <w:szCs w:val="28"/>
          <w:lang w:eastAsia="ru-RU"/>
        </w:rPr>
        <w:t>5.4.2. Поручить оказать образовательную услугу третьим лицам за разумную цену и потребовать от Исполнителя возмещения понесенных расходов.</w:t>
      </w:r>
    </w:p>
    <w:p w14:paraId="3CA0BD28" w14:textId="77777777" w:rsidR="002323FE" w:rsidRPr="00694B54" w:rsidRDefault="002323FE" w:rsidP="002323F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B54">
        <w:rPr>
          <w:rFonts w:ascii="Times New Roman" w:eastAsia="Times New Roman" w:hAnsi="Times New Roman" w:cs="Times New Roman"/>
          <w:sz w:val="28"/>
          <w:szCs w:val="28"/>
          <w:lang w:eastAsia="ru-RU"/>
        </w:rPr>
        <w:t>5.4.3. Потребовать уменьшения стоимости образовательной услуги.</w:t>
      </w:r>
    </w:p>
    <w:p w14:paraId="7D856BCA" w14:textId="77777777" w:rsidR="002323FE" w:rsidRPr="00694B54" w:rsidRDefault="002323FE" w:rsidP="002323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B54">
        <w:rPr>
          <w:rFonts w:ascii="Times New Roman" w:eastAsia="Times New Roman" w:hAnsi="Times New Roman" w:cs="Times New Roman"/>
          <w:sz w:val="28"/>
          <w:szCs w:val="28"/>
          <w:lang w:eastAsia="ru-RU"/>
        </w:rPr>
        <w:t>5.4.4. Расторгнуть Договор.</w:t>
      </w:r>
    </w:p>
    <w:p w14:paraId="0285106F" w14:textId="77777777" w:rsidR="002323FE" w:rsidRPr="00694B54" w:rsidRDefault="002323FE" w:rsidP="002323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D4231A" w14:textId="77777777" w:rsidR="002323FE" w:rsidRPr="00694B54" w:rsidRDefault="002323FE" w:rsidP="002323F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4B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VI. Срок действия Договора</w:t>
      </w:r>
    </w:p>
    <w:p w14:paraId="76537FCD" w14:textId="77777777" w:rsidR="002323FE" w:rsidRPr="00694B54" w:rsidRDefault="002323FE" w:rsidP="002323F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C5AC6C4" w14:textId="77777777" w:rsidR="002323FE" w:rsidRPr="00694B54" w:rsidRDefault="002323FE" w:rsidP="002323F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B54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Настоящий Договор считается заключенным и вступает в силу с момента акцепта Заказчиком оферты Исполнителя путем совершения действий в срок, предусмотренных п. 7.2 настоящего Договора и действует по дату, указанную в приказе об отчислении Заказчика.</w:t>
      </w:r>
    </w:p>
    <w:p w14:paraId="4188519A" w14:textId="77777777" w:rsidR="002323FE" w:rsidRPr="00694B54" w:rsidRDefault="002323FE" w:rsidP="002323FE">
      <w:pPr>
        <w:widowControl w:val="0"/>
        <w:autoSpaceDE w:val="0"/>
        <w:autoSpaceDN w:val="0"/>
        <w:adjustRightInd w:val="0"/>
        <w:spacing w:after="0" w:line="240" w:lineRule="auto"/>
        <w:ind w:right="-1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5AF594A" w14:textId="77777777" w:rsidR="002323FE" w:rsidRPr="00694B54" w:rsidRDefault="002323FE" w:rsidP="002323F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4B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VII. Заключительные положения</w:t>
      </w:r>
    </w:p>
    <w:p w14:paraId="53012547" w14:textId="77777777" w:rsidR="002323FE" w:rsidRPr="00694B54" w:rsidRDefault="002323FE" w:rsidP="002323F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FFF3E0" w14:textId="77777777" w:rsidR="002323FE" w:rsidRPr="00694B54" w:rsidRDefault="002323FE" w:rsidP="002323F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7.1. Направление Заказчику подписанного Исполнителем усиленной </w:t>
      </w:r>
      <w:r w:rsidRPr="00694B5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квалифицированной электронной подписью настоящего Договора в информационной системе Финансового университета является офертой на заключение настоящего Договора.</w:t>
      </w:r>
    </w:p>
    <w:p w14:paraId="0F3BC579" w14:textId="77777777" w:rsidR="002323FE" w:rsidRPr="00694B54" w:rsidRDefault="002323FE" w:rsidP="002323F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B54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7.2. Полным и безоговорочным акцептом оферты Исполнителя является оплата Заказчиком стоимости платных образовательных услуг </w:t>
      </w:r>
      <w:r w:rsidRPr="00694B54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первый год обучения путем перечисления безналичных денежных средств на счет Исполнителя в размере ½ от суммы, указанной в п. 3.1.1 настоящего Договора не позднее 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(семи)</w:t>
      </w:r>
      <w:r w:rsidRPr="00694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с момента направления Заказчику оферты Исполнителя на заключение настоящего Договора в информационной системе Финансового университета.</w:t>
      </w:r>
    </w:p>
    <w:p w14:paraId="0313786B" w14:textId="77777777" w:rsidR="002323FE" w:rsidRPr="00694B54" w:rsidRDefault="002323FE" w:rsidP="002323F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694B54">
        <w:rPr>
          <w:rFonts w:ascii="Times New Roman" w:eastAsia="Times New Roman" w:hAnsi="Times New Roman" w:cs="Courier New"/>
          <w:sz w:val="28"/>
          <w:szCs w:val="28"/>
          <w:lang w:eastAsia="ru-RU"/>
        </w:rPr>
        <w:t>7.3. Акцепт оферты означает, что Заказчик ознакомлен, согласен со всеми условиями настоящего Договора и обязуется их выполнять.</w:t>
      </w:r>
    </w:p>
    <w:p w14:paraId="1CFF62F6" w14:textId="77777777" w:rsidR="002323FE" w:rsidRPr="00694B54" w:rsidRDefault="002323FE" w:rsidP="002323F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B54">
        <w:rPr>
          <w:rFonts w:ascii="Times New Roman" w:eastAsia="Times New Roman" w:hAnsi="Times New Roman" w:cs="Times New Roman"/>
          <w:sz w:val="28"/>
          <w:szCs w:val="28"/>
          <w:lang w:eastAsia="ru-RU"/>
        </w:rPr>
        <w:t>7.4. Если в срок, предусмотренный п. 7.2 настоящего Договора, Заказчик не производит оплату стоимости платных образовательных услуг в размере, установленном п. 3.3 настоящего Договора, оферта Исполнителя прекращает свое действие, а настоящий Договор считается незаключенным.</w:t>
      </w:r>
    </w:p>
    <w:p w14:paraId="0C8432CB" w14:textId="77777777" w:rsidR="002323FE" w:rsidRPr="00694B54" w:rsidRDefault="002323FE" w:rsidP="002323F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B54">
        <w:rPr>
          <w:rFonts w:ascii="Times New Roman" w:eastAsia="Times New Roman" w:hAnsi="Times New Roman" w:cs="Courier New"/>
          <w:sz w:val="28"/>
          <w:szCs w:val="28"/>
          <w:lang w:eastAsia="ru-RU"/>
        </w:rPr>
        <w:t>7.5. Исполнитель обеспечивает Заказчику доступ и возможность выгрузки электронного экземпляра настоящего Договора из информационной системы Финансового университета, а также выдачу Заказчику по его запросу заверенной копии настоящего Договора на материальном (бумажном) носителе.</w:t>
      </w:r>
    </w:p>
    <w:p w14:paraId="469D3B6F" w14:textId="77777777" w:rsidR="002323FE" w:rsidRPr="00694B54" w:rsidRDefault="002323FE" w:rsidP="002323F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B54">
        <w:rPr>
          <w:rFonts w:ascii="Times New Roman" w:eastAsia="Times New Roman" w:hAnsi="Times New Roman" w:cs="Times New Roman"/>
          <w:sz w:val="28"/>
          <w:szCs w:val="28"/>
          <w:lang w:eastAsia="ru-RU"/>
        </w:rPr>
        <w:t>7.6. Исполнитель вправе снизить стоимость платной образовательной услуги по настоящему Договору Заказчику, достигшему успехов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Финансового университета и доводятся до сведения Заказчика.</w:t>
      </w:r>
    </w:p>
    <w:p w14:paraId="18FDF92D" w14:textId="77777777" w:rsidR="002323FE" w:rsidRPr="00694B54" w:rsidRDefault="002323FE" w:rsidP="002323F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B54">
        <w:rPr>
          <w:rFonts w:ascii="Times New Roman" w:eastAsia="Times New Roman" w:hAnsi="Times New Roman" w:cs="Times New Roman"/>
          <w:sz w:val="28"/>
          <w:szCs w:val="28"/>
          <w:lang w:eastAsia="ru-RU"/>
        </w:rPr>
        <w:t>7.7.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14:paraId="624D03BE" w14:textId="77777777" w:rsidR="002323FE" w:rsidRPr="00694B54" w:rsidRDefault="002323FE" w:rsidP="002323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B54">
        <w:rPr>
          <w:rFonts w:ascii="Times New Roman" w:eastAsia="Times New Roman" w:hAnsi="Times New Roman" w:cs="Times New Roman"/>
          <w:sz w:val="28"/>
          <w:szCs w:val="28"/>
          <w:lang w:eastAsia="ru-RU"/>
        </w:rPr>
        <w:t>7.8. Под периодом предоставления образовательной услуги (периодом обучения) понимается промежуток времени с даты приема на обучение, указанной в приказе о зачислении Заказчика в Финансовый университет до даты его отчисления, указанной в приказе об отчислении Заказчика из Финансового университета.</w:t>
      </w:r>
    </w:p>
    <w:p w14:paraId="3F958C68" w14:textId="77777777" w:rsidR="002323FE" w:rsidRPr="00694B54" w:rsidRDefault="002323FE" w:rsidP="002323F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B54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67383956" w14:textId="77777777" w:rsidR="002323FE" w:rsidRPr="00694B54" w:rsidRDefault="002323FE" w:rsidP="002323F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2FC83FC" w14:textId="77777777" w:rsidR="002323FE" w:rsidRPr="00694B54" w:rsidRDefault="002323FE" w:rsidP="002323F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4B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VIII. Адреса и реквизиты Сторон</w:t>
      </w:r>
    </w:p>
    <w:tbl>
      <w:tblPr>
        <w:tblW w:w="10774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5387"/>
        <w:gridCol w:w="1985"/>
        <w:gridCol w:w="3402"/>
      </w:tblGrid>
      <w:tr w:rsidR="002323FE" w:rsidRPr="00694B54" w14:paraId="731478BA" w14:textId="77777777" w:rsidTr="005B4537">
        <w:trPr>
          <w:trHeight w:val="445"/>
        </w:trPr>
        <w:tc>
          <w:tcPr>
            <w:tcW w:w="5387" w:type="dxa"/>
          </w:tcPr>
          <w:p w14:paraId="5C606264" w14:textId="77777777" w:rsidR="002323FE" w:rsidRPr="00694B54" w:rsidRDefault="002323FE" w:rsidP="005B4537">
            <w:pPr>
              <w:tabs>
                <w:tab w:val="left" w:pos="2145"/>
              </w:tabs>
              <w:spacing w:after="0" w:line="240" w:lineRule="auto"/>
              <w:ind w:left="600" w:right="-1" w:firstLine="709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78AB7C4D" w14:textId="77777777" w:rsidR="002323FE" w:rsidRPr="00694B54" w:rsidRDefault="002323FE" w:rsidP="005B4537">
            <w:pPr>
              <w:tabs>
                <w:tab w:val="left" w:pos="2145"/>
              </w:tabs>
              <w:spacing w:after="0" w:line="240" w:lineRule="auto"/>
              <w:ind w:left="600" w:right="-1" w:firstLine="709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94B5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       ИСПОЛНИТЕЛЬ</w:t>
            </w:r>
          </w:p>
        </w:tc>
        <w:tc>
          <w:tcPr>
            <w:tcW w:w="1985" w:type="dxa"/>
          </w:tcPr>
          <w:p w14:paraId="65CC9E57" w14:textId="77777777" w:rsidR="002323FE" w:rsidRPr="00694B54" w:rsidRDefault="002323FE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 w:firstLine="709"/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14:paraId="75E35FEC" w14:textId="77777777" w:rsidR="002323FE" w:rsidRPr="00694B54" w:rsidRDefault="002323FE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 w:firstLine="709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2EE3C54A" w14:textId="77777777" w:rsidR="002323FE" w:rsidRPr="00694B54" w:rsidRDefault="002323FE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94B5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ЗАКАЗЧИК</w:t>
            </w:r>
          </w:p>
        </w:tc>
      </w:tr>
      <w:tr w:rsidR="002323FE" w:rsidRPr="00694B54" w14:paraId="7945F983" w14:textId="77777777" w:rsidTr="005B4537">
        <w:trPr>
          <w:trHeight w:val="2515"/>
        </w:trPr>
        <w:tc>
          <w:tcPr>
            <w:tcW w:w="5387" w:type="dxa"/>
          </w:tcPr>
          <w:p w14:paraId="73687765" w14:textId="77777777" w:rsidR="002323FE" w:rsidRPr="00694B54" w:rsidRDefault="002323FE" w:rsidP="005B4537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4B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</w:t>
            </w:r>
          </w:p>
          <w:p w14:paraId="09B95967" w14:textId="77777777" w:rsidR="002323FE" w:rsidRPr="00694B54" w:rsidRDefault="002323FE" w:rsidP="005B4537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Юридический адрес: 125167,  </w:t>
            </w:r>
          </w:p>
          <w:p w14:paraId="26A773B3" w14:textId="77777777" w:rsidR="002323FE" w:rsidRPr="00694B54" w:rsidRDefault="002323FE" w:rsidP="005B4537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вн.тер.г. муниципальный округ Хорошевский, Ленинградский проспект, д. 49/2</w:t>
            </w:r>
          </w:p>
          <w:p w14:paraId="010E651C" w14:textId="77777777" w:rsidR="002323FE" w:rsidRPr="00694B54" w:rsidRDefault="002323FE" w:rsidP="005B4537">
            <w:pPr>
              <w:spacing w:after="0" w:line="240" w:lineRule="auto"/>
              <w:ind w:left="600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B54">
              <w:rPr>
                <w:rFonts w:ascii="Times New Roman" w:eastAsia="Calibri" w:hAnsi="Times New Roman" w:cs="Times New Roman"/>
                <w:sz w:val="24"/>
                <w:szCs w:val="24"/>
              </w:rPr>
              <w:t>Телефон______________________________</w:t>
            </w:r>
          </w:p>
          <w:p w14:paraId="204996CD" w14:textId="77777777" w:rsidR="002323FE" w:rsidRPr="00694B54" w:rsidRDefault="002323FE" w:rsidP="005B4537">
            <w:pPr>
              <w:spacing w:after="0" w:line="240" w:lineRule="auto"/>
              <w:ind w:left="600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B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Адрес электронной </w:t>
            </w:r>
          </w:p>
          <w:p w14:paraId="422AEFB8" w14:textId="77777777" w:rsidR="002323FE" w:rsidRPr="00694B54" w:rsidRDefault="002323FE" w:rsidP="005B4537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B54">
              <w:rPr>
                <w:rFonts w:ascii="Times New Roman" w:eastAsia="Calibri" w:hAnsi="Times New Roman" w:cs="Times New Roman"/>
                <w:sz w:val="24"/>
                <w:szCs w:val="24"/>
              </w:rPr>
              <w:t>почты________________________________</w:t>
            </w:r>
          </w:p>
          <w:p w14:paraId="043B427F" w14:textId="77777777" w:rsidR="002323FE" w:rsidRPr="00694B54" w:rsidRDefault="002323FE" w:rsidP="005B4537">
            <w:pPr>
              <w:spacing w:after="0" w:line="240" w:lineRule="auto"/>
              <w:ind w:left="600"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</w:t>
            </w:r>
          </w:p>
          <w:p w14:paraId="7072B96E" w14:textId="77777777" w:rsidR="002323FE" w:rsidRPr="00694B54" w:rsidRDefault="002323FE" w:rsidP="005B4537">
            <w:pPr>
              <w:spacing w:after="0" w:line="240" w:lineRule="auto"/>
              <w:ind w:left="600" w:right="-1" w:firstLine="709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94B5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(Платежные реквизиты)</w:t>
            </w:r>
          </w:p>
          <w:p w14:paraId="7C40B31C" w14:textId="77777777" w:rsidR="002323FE" w:rsidRPr="00694B54" w:rsidRDefault="002323FE" w:rsidP="005B4537">
            <w:pPr>
              <w:spacing w:after="0" w:line="240" w:lineRule="auto"/>
              <w:ind w:left="600" w:right="-1" w:firstLine="709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14:paraId="592426A4" w14:textId="77777777" w:rsidR="002323FE" w:rsidRPr="00694B54" w:rsidRDefault="002323FE" w:rsidP="005B4537">
            <w:pPr>
              <w:spacing w:after="0" w:line="240" w:lineRule="auto"/>
              <w:ind w:left="600" w:right="-1" w:firstLine="709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14:paraId="5AEB49F4" w14:textId="77777777" w:rsidR="002323FE" w:rsidRPr="00694B54" w:rsidRDefault="002323FE" w:rsidP="005B453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4B5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            </w:t>
            </w:r>
          </w:p>
        </w:tc>
        <w:tc>
          <w:tcPr>
            <w:tcW w:w="5387" w:type="dxa"/>
            <w:gridSpan w:val="2"/>
          </w:tcPr>
          <w:p w14:paraId="0F80F075" w14:textId="77777777" w:rsidR="002323FE" w:rsidRPr="00694B54" w:rsidRDefault="002323FE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94B5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__________________________________________</w:t>
            </w:r>
          </w:p>
          <w:p w14:paraId="609571AC" w14:textId="77777777" w:rsidR="002323FE" w:rsidRPr="00694B54" w:rsidRDefault="002323FE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94B5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                           (Ф.И.О.)</w:t>
            </w:r>
          </w:p>
          <w:p w14:paraId="6036C406" w14:textId="77777777" w:rsidR="002323FE" w:rsidRPr="00694B54" w:rsidRDefault="002323FE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94B5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Дата рождения__________________________</w:t>
            </w:r>
          </w:p>
          <w:p w14:paraId="300B13A4" w14:textId="77777777" w:rsidR="002323FE" w:rsidRPr="00694B54" w:rsidRDefault="002323FE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94B5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Место рождения ________________________</w:t>
            </w:r>
          </w:p>
          <w:p w14:paraId="33FD3EEA" w14:textId="77777777" w:rsidR="002323FE" w:rsidRPr="00694B54" w:rsidRDefault="002323FE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94B5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Серия и номер паспорта___________________</w:t>
            </w:r>
          </w:p>
          <w:p w14:paraId="156363AA" w14:textId="77777777" w:rsidR="002323FE" w:rsidRPr="00694B54" w:rsidRDefault="002323FE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94B5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Выдан__________________________________</w:t>
            </w:r>
          </w:p>
          <w:p w14:paraId="20F31D44" w14:textId="77777777" w:rsidR="002323FE" w:rsidRPr="00694B54" w:rsidRDefault="002323FE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94B5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Дата выдачи ____________________________</w:t>
            </w:r>
          </w:p>
          <w:p w14:paraId="29B68F7F" w14:textId="77777777" w:rsidR="002323FE" w:rsidRPr="00694B54" w:rsidRDefault="002323FE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94B5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Код подразделения________________________</w:t>
            </w:r>
          </w:p>
          <w:p w14:paraId="5BABD426" w14:textId="77777777" w:rsidR="002323FE" w:rsidRPr="00694B54" w:rsidRDefault="002323FE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94B5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Адрес___________________________________</w:t>
            </w:r>
          </w:p>
          <w:p w14:paraId="69F6ADEA" w14:textId="77777777" w:rsidR="002323FE" w:rsidRPr="00694B54" w:rsidRDefault="002323FE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eastAsia="ru-RU"/>
              </w:rPr>
            </w:pPr>
            <w:r w:rsidRPr="00694B5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(место регистрации)</w:t>
            </w:r>
          </w:p>
          <w:p w14:paraId="377ACA5E" w14:textId="77777777" w:rsidR="002323FE" w:rsidRPr="00694B54" w:rsidRDefault="002323FE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</w:pPr>
            <w:r w:rsidRPr="00694B54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Адрес____________________________________</w:t>
            </w:r>
          </w:p>
          <w:p w14:paraId="7CB24240" w14:textId="77777777" w:rsidR="002323FE" w:rsidRPr="00694B54" w:rsidRDefault="002323FE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eastAsia="ru-RU"/>
              </w:rPr>
            </w:pPr>
            <w:r w:rsidRPr="00694B54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eastAsia="ru-RU"/>
              </w:rPr>
              <w:t>(место фактического проживания)</w:t>
            </w:r>
          </w:p>
          <w:p w14:paraId="5DA483BD" w14:textId="77777777" w:rsidR="002323FE" w:rsidRPr="00694B54" w:rsidRDefault="002323FE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  <w:lang w:eastAsia="ru-RU"/>
              </w:rPr>
            </w:pPr>
            <w:r w:rsidRPr="00694B54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Сотовый телефон</w:t>
            </w:r>
            <w:r w:rsidRPr="00694B5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________________________</w:t>
            </w:r>
            <w:r w:rsidRPr="00694B54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  <w:lang w:eastAsia="ru-RU"/>
              </w:rPr>
              <w:t xml:space="preserve">   </w:t>
            </w:r>
          </w:p>
          <w:p w14:paraId="0B5ED87C" w14:textId="77777777" w:rsidR="002323FE" w:rsidRPr="00694B54" w:rsidRDefault="002323FE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94B54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Адрес электронной почты__________________</w:t>
            </w:r>
            <w:r w:rsidRPr="00694B54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  <w:lang w:eastAsia="ru-RU"/>
              </w:rPr>
              <w:t xml:space="preserve">   </w:t>
            </w:r>
          </w:p>
          <w:p w14:paraId="50A3B2F6" w14:textId="77777777" w:rsidR="002323FE" w:rsidRPr="00694B54" w:rsidRDefault="002323FE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14:paraId="33155DC3" w14:textId="77777777" w:rsidR="002323FE" w:rsidRPr="00694B54" w:rsidRDefault="002323FE" w:rsidP="005B4537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  <w:lang w:eastAsia="ru-RU"/>
              </w:rPr>
            </w:pPr>
          </w:p>
          <w:p w14:paraId="55BAC5E0" w14:textId="77777777" w:rsidR="002323FE" w:rsidRPr="00694B54" w:rsidRDefault="002323FE" w:rsidP="005B4537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  <w:lang w:eastAsia="ru-RU"/>
              </w:rPr>
            </w:pPr>
            <w:r w:rsidRPr="00694B54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0C822050" w14:textId="77777777" w:rsidR="002323FE" w:rsidRPr="00694B54" w:rsidRDefault="002323FE" w:rsidP="002323FE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Courier New" w:eastAsia="Times New Roman" w:hAnsi="Courier New" w:cs="Courier New"/>
          <w:sz w:val="26"/>
          <w:szCs w:val="26"/>
          <w:lang w:eastAsia="ru-RU"/>
        </w:rPr>
      </w:pPr>
    </w:p>
    <w:p w14:paraId="771E4B24" w14:textId="77777777" w:rsidR="002323FE" w:rsidRPr="00694B54" w:rsidRDefault="002323FE" w:rsidP="002323FE"/>
    <w:p w14:paraId="02C3D389" w14:textId="625BB5F5" w:rsidR="00EC4012" w:rsidRPr="002323FE" w:rsidRDefault="00EC4012" w:rsidP="002323FE"/>
    <w:sectPr w:rsidR="00EC4012" w:rsidRPr="002323FE" w:rsidSect="00E207A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D64526" w14:textId="77777777" w:rsidR="0000388C" w:rsidRDefault="0000388C" w:rsidP="00E207A2">
      <w:pPr>
        <w:spacing w:after="0" w:line="240" w:lineRule="auto"/>
      </w:pPr>
      <w:r>
        <w:separator/>
      </w:r>
    </w:p>
  </w:endnote>
  <w:endnote w:type="continuationSeparator" w:id="0">
    <w:p w14:paraId="346F1A97" w14:textId="77777777" w:rsidR="0000388C" w:rsidRDefault="0000388C" w:rsidP="00E20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59BB4" w14:textId="77777777" w:rsidR="0000388C" w:rsidRDefault="0000388C" w:rsidP="00E207A2">
      <w:pPr>
        <w:spacing w:after="0" w:line="240" w:lineRule="auto"/>
      </w:pPr>
      <w:r>
        <w:separator/>
      </w:r>
    </w:p>
  </w:footnote>
  <w:footnote w:type="continuationSeparator" w:id="0">
    <w:p w14:paraId="1D21920E" w14:textId="77777777" w:rsidR="0000388C" w:rsidRDefault="0000388C" w:rsidP="00E207A2">
      <w:pPr>
        <w:spacing w:after="0" w:line="240" w:lineRule="auto"/>
      </w:pPr>
      <w:r>
        <w:continuationSeparator/>
      </w:r>
    </w:p>
  </w:footnote>
  <w:footnote w:id="1">
    <w:p w14:paraId="033FE340" w14:textId="77777777" w:rsidR="002323FE" w:rsidRDefault="002323FE" w:rsidP="002323FE">
      <w:pPr>
        <w:pStyle w:val="a3"/>
      </w:pPr>
      <w:r>
        <w:rPr>
          <w:rStyle w:val="a5"/>
        </w:rPr>
        <w:footnoteRef/>
      </w:r>
      <w:r>
        <w:t xml:space="preserve"> В случае изменения наименования факультета или института дополнительное соглашение не оформляется.</w:t>
      </w:r>
    </w:p>
  </w:footnote>
  <w:footnote w:id="2">
    <w:p w14:paraId="44FDCF70" w14:textId="77777777" w:rsidR="002323FE" w:rsidRDefault="002323FE" w:rsidP="002323FE">
      <w:pPr>
        <w:pStyle w:val="a3"/>
        <w:jc w:val="both"/>
      </w:pPr>
      <w:r>
        <w:rPr>
          <w:rStyle w:val="a5"/>
        </w:rPr>
        <w:footnoteRef/>
      </w:r>
      <w:r>
        <w:t xml:space="preserve"> Указывается в случае реализации образовательной </w:t>
      </w:r>
      <w:r w:rsidRPr="003177AC">
        <w:t>программы по очно-заочной и заочной</w:t>
      </w:r>
      <w:r>
        <w:t xml:space="preserve"> форме </w:t>
      </w:r>
      <w:r w:rsidRPr="00EF09D1">
        <w:t xml:space="preserve">с использованием дистанционных образовательных технологий </w:t>
      </w:r>
      <w:r>
        <w:t>и (или) электронного обучения.</w:t>
      </w:r>
    </w:p>
  </w:footnote>
  <w:footnote w:id="3">
    <w:p w14:paraId="580BD694" w14:textId="77777777" w:rsidR="002323FE" w:rsidRDefault="002323FE" w:rsidP="002323FE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5C395F">
        <w:t>Фактический срок обучения указывается при зачислении в порядке восстановления (перевода), а также при перезаключении договора.</w:t>
      </w:r>
    </w:p>
  </w:footnote>
  <w:footnote w:id="4">
    <w:p w14:paraId="5933C2E8" w14:textId="77777777" w:rsidR="002323FE" w:rsidRDefault="002323FE" w:rsidP="002323FE">
      <w:pPr>
        <w:pStyle w:val="a3"/>
      </w:pPr>
      <w:r>
        <w:rPr>
          <w:rStyle w:val="a5"/>
        </w:rPr>
        <w:footnoteRef/>
      </w:r>
      <w:r>
        <w:t xml:space="preserve"> </w:t>
      </w:r>
      <w:r w:rsidRPr="00A25337">
        <w:t xml:space="preserve">Филиалы Финансового университета самостоятельно устанавливают даты оплаты по </w:t>
      </w:r>
      <w:r>
        <w:t>Д</w:t>
      </w:r>
      <w:r w:rsidRPr="00A25337">
        <w:t>оговору</w:t>
      </w:r>
      <w:r>
        <w:t>.</w:t>
      </w:r>
    </w:p>
  </w:footnote>
  <w:footnote w:id="5">
    <w:p w14:paraId="31C921A3" w14:textId="77777777" w:rsidR="002323FE" w:rsidRDefault="002323FE" w:rsidP="002323FE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A25337">
        <w:t>В случае заключения Договора при восстановлении и</w:t>
      </w:r>
      <w:r w:rsidRPr="0059347A">
        <w:t xml:space="preserve"> </w:t>
      </w:r>
      <w:r w:rsidRPr="00A25337">
        <w:t>переводе, в том числе из другой образовательной организации высшего образования, количество лет, стоимость и сроки оплаты обучения указываются из расчета фактического срока обуче</w:t>
      </w:r>
      <w:r>
        <w:t>ния.</w:t>
      </w:r>
    </w:p>
  </w:footnote>
  <w:footnote w:id="6">
    <w:p w14:paraId="0C1C3E83" w14:textId="77777777" w:rsidR="002323FE" w:rsidRDefault="002323FE" w:rsidP="002323FE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961AAC">
        <w:t>Скидка отменяется по инициативе Исполнителя в следующих случаях: возникновение академической задолженности; вынесение обучающемуся дисциплинарного взыскания в соответствии с приказом Финансового университета; перевод с одной образовательной программы на другую; предоставление академического отпуска (в случае предоставления обучающемуся академического отпуска по медицинским показаниям или в связи с призывом на военную службу, действие скидки приостанавливается и возобновляется после выхода из академического отпуска до окончания срока действия скидки).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868"/>
    <w:rsid w:val="0000388C"/>
    <w:rsid w:val="00046F80"/>
    <w:rsid w:val="00051551"/>
    <w:rsid w:val="001909BB"/>
    <w:rsid w:val="00197ADE"/>
    <w:rsid w:val="0022148C"/>
    <w:rsid w:val="002323FE"/>
    <w:rsid w:val="00243D60"/>
    <w:rsid w:val="002B79D7"/>
    <w:rsid w:val="003253B0"/>
    <w:rsid w:val="0035273A"/>
    <w:rsid w:val="003B1A29"/>
    <w:rsid w:val="003C49D1"/>
    <w:rsid w:val="003C5C92"/>
    <w:rsid w:val="003C6DB5"/>
    <w:rsid w:val="004430DE"/>
    <w:rsid w:val="004927D7"/>
    <w:rsid w:val="00531251"/>
    <w:rsid w:val="005B0C96"/>
    <w:rsid w:val="005C0B35"/>
    <w:rsid w:val="005D0868"/>
    <w:rsid w:val="005D6C4D"/>
    <w:rsid w:val="006367AC"/>
    <w:rsid w:val="00662C7B"/>
    <w:rsid w:val="006B2995"/>
    <w:rsid w:val="00714167"/>
    <w:rsid w:val="007248EC"/>
    <w:rsid w:val="00735798"/>
    <w:rsid w:val="00777EE2"/>
    <w:rsid w:val="007B580A"/>
    <w:rsid w:val="007E19A7"/>
    <w:rsid w:val="00857067"/>
    <w:rsid w:val="008F4339"/>
    <w:rsid w:val="00907F81"/>
    <w:rsid w:val="009226FA"/>
    <w:rsid w:val="0098477D"/>
    <w:rsid w:val="00986832"/>
    <w:rsid w:val="009928B3"/>
    <w:rsid w:val="009C686D"/>
    <w:rsid w:val="009C6B43"/>
    <w:rsid w:val="009E5732"/>
    <w:rsid w:val="00A0080C"/>
    <w:rsid w:val="00A0241A"/>
    <w:rsid w:val="00A3207D"/>
    <w:rsid w:val="00A509F7"/>
    <w:rsid w:val="00A66247"/>
    <w:rsid w:val="00A80B33"/>
    <w:rsid w:val="00B9423C"/>
    <w:rsid w:val="00BD2490"/>
    <w:rsid w:val="00BE0D48"/>
    <w:rsid w:val="00C03C0A"/>
    <w:rsid w:val="00C575D2"/>
    <w:rsid w:val="00C67E2E"/>
    <w:rsid w:val="00CD654C"/>
    <w:rsid w:val="00D316AE"/>
    <w:rsid w:val="00D346FA"/>
    <w:rsid w:val="00DB1A3D"/>
    <w:rsid w:val="00DB276E"/>
    <w:rsid w:val="00DE18B7"/>
    <w:rsid w:val="00E207A2"/>
    <w:rsid w:val="00E523D9"/>
    <w:rsid w:val="00E6022E"/>
    <w:rsid w:val="00E862C5"/>
    <w:rsid w:val="00EC4012"/>
    <w:rsid w:val="00F46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BF709"/>
  <w15:chartTrackingRefBased/>
  <w15:docId w15:val="{50146F33-21A9-453F-B232-93C1FDA19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23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207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E207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E207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E207A2"/>
    <w:rPr>
      <w:vertAlign w:val="superscript"/>
    </w:rPr>
  </w:style>
  <w:style w:type="character" w:customStyle="1" w:styleId="a6">
    <w:name w:val="Название Знак"/>
    <w:rsid w:val="006367A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7">
    <w:name w:val="No Spacing"/>
    <w:uiPriority w:val="1"/>
    <w:qFormat/>
    <w:rsid w:val="006367A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Cell">
    <w:name w:val="ConsPlusCell"/>
    <w:uiPriority w:val="99"/>
    <w:rsid w:val="007B580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236BB862FA11FD67C0853F651B642107F656BE9147C44A03E893BB243J0LE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236BB862FA11FD67C0853F651B642107F646BE5117D44A03E893BB243J0LE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236BB862FA11FD67C0853F651B642107F656BE9147C44A03E893BB2430E1521997165A0025B9D6BJ2LE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2659</Words>
  <Characters>15157</Characters>
  <Application>Microsoft Office Word</Application>
  <DocSecurity>0</DocSecurity>
  <Lines>126</Lines>
  <Paragraphs>35</Paragraphs>
  <ScaleCrop>false</ScaleCrop>
  <Company/>
  <LinksUpToDate>false</LinksUpToDate>
  <CharactersWithSpaces>17781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Захарова Мирослава Вячеславовна</dc:creator>
  <cp:keywords/>
  <dc:description/>
  <cp:lastModifiedBy>Захарова Мирослава Вячеславовна</cp:lastModifiedBy>
  <cp:revision>32</cp:revision>
  <dcterms:created xsi:type="dcterms:W3CDTF">2023-06-22T14:43:00Z</dcterms:created>
  <dcterms:modified xsi:type="dcterms:W3CDTF">2023-06-22T15:27:00Z</dcterms:modified>
</cp:coreProperties>
</file>